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DACA" w14:textId="77777777" w:rsidR="00901C3C" w:rsidRPr="00D81826" w:rsidRDefault="00901C3C" w:rsidP="00901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STATIUNEA DE CERCETARE DEZVOLTARE AGRICOLA</w:t>
      </w:r>
    </w:p>
    <w:p w14:paraId="205078F0" w14:textId="77777777" w:rsidR="00901C3C" w:rsidRPr="00D81826" w:rsidRDefault="00901C3C" w:rsidP="00901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 xml:space="preserve">TULCEA, </w:t>
      </w:r>
      <w:proofErr w:type="gramStart"/>
      <w:r w:rsidRPr="00D81826">
        <w:rPr>
          <w:rFonts w:ascii="Times New Roman" w:hAnsi="Times New Roman" w:cs="Times New Roman"/>
          <w:sz w:val="24"/>
          <w:szCs w:val="24"/>
        </w:rPr>
        <w:t>SOS.AGIGHIOL,KM.</w:t>
      </w:r>
      <w:proofErr w:type="gramEnd"/>
      <w:r w:rsidRPr="00D81826">
        <w:rPr>
          <w:rFonts w:ascii="Times New Roman" w:hAnsi="Times New Roman" w:cs="Times New Roman"/>
          <w:sz w:val="24"/>
          <w:szCs w:val="24"/>
        </w:rPr>
        <w:t>8</w:t>
      </w:r>
    </w:p>
    <w:p w14:paraId="4A3C44E9" w14:textId="77777777" w:rsidR="00901C3C" w:rsidRDefault="00901C3C" w:rsidP="00901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CUI:RO2375759</w:t>
      </w:r>
    </w:p>
    <w:p w14:paraId="052C818E" w14:textId="15814148" w:rsidR="00901C3C" w:rsidRDefault="00901C3C" w:rsidP="00901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 w:rsidR="001C454A">
        <w:rPr>
          <w:rFonts w:ascii="Times New Roman" w:hAnsi="Times New Roman" w:cs="Times New Roman"/>
          <w:sz w:val="24"/>
          <w:szCs w:val="24"/>
        </w:rPr>
        <w:t>45</w:t>
      </w:r>
      <w:r w:rsidR="00D162EF">
        <w:rPr>
          <w:rFonts w:ascii="Times New Roman" w:hAnsi="Times New Roman" w:cs="Times New Roman"/>
          <w:sz w:val="24"/>
          <w:szCs w:val="24"/>
        </w:rPr>
        <w:t>2</w:t>
      </w:r>
      <w:r w:rsidR="001C454A">
        <w:rPr>
          <w:rFonts w:ascii="Times New Roman" w:hAnsi="Times New Roman" w:cs="Times New Roman"/>
          <w:sz w:val="24"/>
          <w:szCs w:val="24"/>
        </w:rPr>
        <w:t>/29.08.2.23</w:t>
      </w:r>
    </w:p>
    <w:p w14:paraId="1772CF13" w14:textId="77777777" w:rsidR="00901C3C" w:rsidRDefault="00901C3C" w:rsidP="00901C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7EBF01" w14:textId="77777777" w:rsidR="00901C3C" w:rsidRDefault="00901C3C" w:rsidP="00901C3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5B725E8E" w14:textId="77777777" w:rsidR="00901C3C" w:rsidRPr="00EA5BB7" w:rsidRDefault="00901C3C" w:rsidP="00901C3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A5BB7">
        <w:rPr>
          <w:rFonts w:ascii="Times New Roman" w:hAnsi="Times New Roman" w:cs="Times New Roman"/>
          <w:sz w:val="36"/>
          <w:szCs w:val="36"/>
        </w:rPr>
        <w:t>CENTRALIZATORUL</w:t>
      </w:r>
    </w:p>
    <w:p w14:paraId="4DA25B95" w14:textId="77777777" w:rsidR="00901C3C" w:rsidRDefault="00901C3C" w:rsidP="00901C3C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68A02F7B" w14:textId="77777777" w:rsidR="00901C3C" w:rsidRDefault="00901C3C" w:rsidP="00901C3C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142D0F47" w14:textId="11D8E3C9" w:rsidR="00901C3C" w:rsidRPr="004C0D58" w:rsidRDefault="00901C3C" w:rsidP="004C0D5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C0D5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selectiei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de concurs din data de 11.08.2023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pe site-urile </w:t>
      </w:r>
      <w:hyperlink r:id="rId4" w:history="1">
        <w:r w:rsidRPr="004C0D58">
          <w:rPr>
            <w:rStyle w:val="Hyperlink"/>
            <w:rFonts w:ascii="Times New Roman" w:hAnsi="Times New Roman" w:cs="Times New Roman"/>
            <w:sz w:val="24"/>
            <w:szCs w:val="24"/>
          </w:rPr>
          <w:t>www.posturi.gov.ro</w:t>
        </w:r>
      </w:hyperlink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C0D58">
          <w:rPr>
            <w:rStyle w:val="Hyperlink"/>
            <w:rFonts w:ascii="Times New Roman" w:hAnsi="Times New Roman" w:cs="Times New Roman"/>
            <w:sz w:val="24"/>
            <w:szCs w:val="24"/>
          </w:rPr>
          <w:t>www.scda-tulcea.ro</w:t>
        </w:r>
      </w:hyperlink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afisat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>.</w:t>
      </w:r>
    </w:p>
    <w:p w14:paraId="1FAFC7F3" w14:textId="77777777" w:rsidR="00901C3C" w:rsidRPr="004C0D58" w:rsidRDefault="00901C3C" w:rsidP="00901C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C0D58">
        <w:rPr>
          <w:rFonts w:ascii="Times New Roman" w:hAnsi="Times New Roman" w:cs="Times New Roman"/>
          <w:sz w:val="24"/>
          <w:szCs w:val="24"/>
        </w:rPr>
        <w:t xml:space="preserve">Avand in Vedere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HG 1336/2022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platit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>:</w:t>
      </w:r>
    </w:p>
    <w:p w14:paraId="35966EC0" w14:textId="77777777" w:rsidR="00901C3C" w:rsidRPr="004C0D58" w:rsidRDefault="00901C3C" w:rsidP="00901C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"/>
        <w:gridCol w:w="1710"/>
        <w:gridCol w:w="2162"/>
        <w:gridCol w:w="1432"/>
        <w:gridCol w:w="3117"/>
      </w:tblGrid>
      <w:tr w:rsidR="00901C3C" w:rsidRPr="004C0D58" w14:paraId="68005E16" w14:textId="77777777" w:rsidTr="00AB7468">
        <w:tc>
          <w:tcPr>
            <w:tcW w:w="929" w:type="dxa"/>
          </w:tcPr>
          <w:p w14:paraId="67237B70" w14:textId="77777777" w:rsidR="00901C3C" w:rsidRPr="004C0D58" w:rsidRDefault="00901C3C" w:rsidP="00AB74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1710" w:type="dxa"/>
          </w:tcPr>
          <w:p w14:paraId="574360A9" w14:textId="77777777" w:rsidR="00901C3C" w:rsidRPr="004C0D58" w:rsidRDefault="00901C3C" w:rsidP="00AB74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2162" w:type="dxa"/>
          </w:tcPr>
          <w:p w14:paraId="4EE01F97" w14:textId="77777777" w:rsidR="00901C3C" w:rsidRPr="004C0D58" w:rsidRDefault="00901C3C" w:rsidP="00AB74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Postul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432" w:type="dxa"/>
          </w:tcPr>
          <w:p w14:paraId="0728C8CA" w14:textId="77777777" w:rsidR="00901C3C" w:rsidRPr="004C0D58" w:rsidRDefault="00901C3C" w:rsidP="00AB74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Admis/</w:t>
            </w:r>
          </w:p>
          <w:p w14:paraId="42AB9432" w14:textId="77777777" w:rsidR="00901C3C" w:rsidRPr="004C0D58" w:rsidRDefault="00901C3C" w:rsidP="00AB74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3117" w:type="dxa"/>
          </w:tcPr>
          <w:p w14:paraId="4B611F73" w14:textId="77777777" w:rsidR="00901C3C" w:rsidRPr="004C0D58" w:rsidRDefault="00901C3C" w:rsidP="00AB74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respingerii</w:t>
            </w:r>
            <w:proofErr w:type="spellEnd"/>
          </w:p>
        </w:tc>
      </w:tr>
      <w:tr w:rsidR="00901C3C" w:rsidRPr="004C0D58" w14:paraId="066745A4" w14:textId="77777777" w:rsidTr="00AB7468">
        <w:tc>
          <w:tcPr>
            <w:tcW w:w="929" w:type="dxa"/>
          </w:tcPr>
          <w:p w14:paraId="71264DA0" w14:textId="77777777" w:rsidR="00901C3C" w:rsidRPr="004C0D58" w:rsidRDefault="00901C3C" w:rsidP="00AB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421" w:type="dxa"/>
            <w:gridSpan w:val="4"/>
          </w:tcPr>
          <w:p w14:paraId="657CF8F2" w14:textId="1ACA5F5D" w:rsidR="00901C3C" w:rsidRPr="004C0D58" w:rsidRDefault="00D162EF" w:rsidP="00AB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AUDITOR INTERN</w:t>
            </w:r>
          </w:p>
        </w:tc>
      </w:tr>
      <w:tr w:rsidR="00C91D55" w:rsidRPr="004C0D58" w14:paraId="4655B7F1" w14:textId="77777777" w:rsidTr="00AB7468">
        <w:tc>
          <w:tcPr>
            <w:tcW w:w="929" w:type="dxa"/>
          </w:tcPr>
          <w:p w14:paraId="42E7635E" w14:textId="796CC339" w:rsidR="00C91D55" w:rsidRPr="004C0D58" w:rsidRDefault="00C91D55" w:rsidP="00C9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41DBEF3B" w14:textId="3E9B14DC" w:rsidR="00C91D55" w:rsidRPr="004C0D58" w:rsidRDefault="00D162EF" w:rsidP="00C9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2" w:type="dxa"/>
          </w:tcPr>
          <w:p w14:paraId="2D757B5C" w14:textId="550418AB" w:rsidR="00C91D55" w:rsidRPr="004C0D58" w:rsidRDefault="00D162EF" w:rsidP="00C9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Auditor intern</w:t>
            </w:r>
          </w:p>
        </w:tc>
        <w:tc>
          <w:tcPr>
            <w:tcW w:w="1432" w:type="dxa"/>
          </w:tcPr>
          <w:p w14:paraId="0F0A327F" w14:textId="4BA68F5D" w:rsidR="00C91D55" w:rsidRPr="004C0D58" w:rsidRDefault="00D162EF" w:rsidP="00C9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2C7958F0" w14:textId="66196137" w:rsidR="00C91D55" w:rsidRPr="004C0D58" w:rsidRDefault="00D162EF" w:rsidP="00C9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s-au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</w:tc>
      </w:tr>
    </w:tbl>
    <w:p w14:paraId="0DD1BC05" w14:textId="77777777" w:rsidR="001C454A" w:rsidRPr="004C0D58" w:rsidRDefault="001C454A">
      <w:pPr>
        <w:rPr>
          <w:sz w:val="24"/>
          <w:szCs w:val="24"/>
        </w:rPr>
      </w:pPr>
    </w:p>
    <w:p w14:paraId="68676274" w14:textId="77777777" w:rsidR="001C454A" w:rsidRDefault="001C454A" w:rsidP="001C454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COMISIA DE CONCURS</w:t>
      </w:r>
    </w:p>
    <w:p w14:paraId="6138FD64" w14:textId="4A040A6F" w:rsidR="001C454A" w:rsidRDefault="001C454A" w:rsidP="001C454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Presedinte:Baciu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Anca Mihaela</w:t>
      </w:r>
    </w:p>
    <w:p w14:paraId="625DCBD4" w14:textId="77777777" w:rsidR="001C454A" w:rsidRDefault="001C454A" w:rsidP="001C454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43617070" w14:textId="5BC96797" w:rsidR="001C454A" w:rsidRDefault="001C454A" w:rsidP="001C454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Membri:Raducu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Emilian Romel</w:t>
      </w:r>
    </w:p>
    <w:p w14:paraId="58CEF2C1" w14:textId="0D7C7EA6" w:rsidR="001C454A" w:rsidRDefault="001C454A" w:rsidP="001C454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C91D55">
        <w:rPr>
          <w:rFonts w:ascii="Times New Roman" w:hAnsi="Times New Roman" w:cs="Times New Roman"/>
          <w:sz w:val="28"/>
          <w:szCs w:val="28"/>
        </w:rPr>
        <w:t>Procop</w:t>
      </w:r>
      <w:proofErr w:type="spellEnd"/>
      <w:r w:rsidR="00C91D55">
        <w:rPr>
          <w:rFonts w:ascii="Times New Roman" w:hAnsi="Times New Roman" w:cs="Times New Roman"/>
          <w:sz w:val="28"/>
          <w:szCs w:val="28"/>
        </w:rPr>
        <w:t xml:space="preserve"> Valentina</w:t>
      </w:r>
    </w:p>
    <w:p w14:paraId="0C234C29" w14:textId="77777777" w:rsidR="001C454A" w:rsidRDefault="001C454A" w:rsidP="001C454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6C45AF00" w14:textId="29525044" w:rsidR="001C454A" w:rsidRDefault="001C454A" w:rsidP="004C0D58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Secretar:</w:t>
      </w:r>
      <w:r w:rsidR="00D162EF">
        <w:rPr>
          <w:rFonts w:ascii="Times New Roman" w:hAnsi="Times New Roman" w:cs="Times New Roman"/>
          <w:sz w:val="28"/>
          <w:szCs w:val="28"/>
        </w:rPr>
        <w:t>Motoc</w:t>
      </w:r>
      <w:proofErr w:type="spellEnd"/>
      <w:proofErr w:type="gramEnd"/>
      <w:r w:rsidR="00D162EF">
        <w:rPr>
          <w:rFonts w:ascii="Times New Roman" w:hAnsi="Times New Roman" w:cs="Times New Roman"/>
          <w:sz w:val="28"/>
          <w:szCs w:val="28"/>
        </w:rPr>
        <w:t xml:space="preserve"> Corneliu</w:t>
      </w:r>
    </w:p>
    <w:p w14:paraId="48577D8C" w14:textId="77777777" w:rsidR="001C454A" w:rsidRDefault="001C454A" w:rsidP="001C454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6874A1E" w14:textId="77777777" w:rsidR="004C0D58" w:rsidRDefault="004C0D58" w:rsidP="001C454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F784916" w14:textId="363054A4" w:rsidR="001C454A" w:rsidRDefault="001C454A" w:rsidP="001C454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Afisat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astazi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29.08.2023,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4C0D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0D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6199E808" w14:textId="13580FF3" w:rsidR="001C454A" w:rsidRDefault="001C454A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site-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B327B" w:rsidRPr="0015547D">
          <w:rPr>
            <w:rStyle w:val="Hyperlink"/>
            <w:rFonts w:ascii="Times New Roman" w:hAnsi="Times New Roman" w:cs="Times New Roman"/>
            <w:sz w:val="28"/>
            <w:szCs w:val="28"/>
          </w:rPr>
          <w:t>www.scda-tulcea.ro</w:t>
        </w:r>
      </w:hyperlink>
    </w:p>
    <w:p w14:paraId="5FA71D27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CF19A27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9A424A4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DD70B67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D88B962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AFAAF00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STATIUNEA DE CERCETARE DEZVOLTARE AGRICOLA</w:t>
      </w:r>
    </w:p>
    <w:p w14:paraId="3E185A7B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TULCEA, </w:t>
      </w:r>
      <w:proofErr w:type="gramStart"/>
      <w:r>
        <w:rPr>
          <w:rFonts w:ascii="Times New Roman" w:hAnsi="Times New Roman" w:cs="Times New Roman"/>
          <w:sz w:val="24"/>
          <w:szCs w:val="24"/>
        </w:rPr>
        <w:t>SOS.AGIGHIOL,KM.</w:t>
      </w:r>
      <w:proofErr w:type="gramEnd"/>
      <w:r>
        <w:rPr>
          <w:rFonts w:ascii="Times New Roman" w:hAnsi="Times New Roman" w:cs="Times New Roman"/>
          <w:sz w:val="24"/>
          <w:szCs w:val="24"/>
        </w:rPr>
        <w:t>8</w:t>
      </w:r>
    </w:p>
    <w:p w14:paraId="47540576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CUI:RO2375759</w:t>
      </w:r>
    </w:p>
    <w:p w14:paraId="7D626577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Nr.451/29.08.2.23</w:t>
      </w:r>
    </w:p>
    <w:p w14:paraId="42DB921F" w14:textId="77777777" w:rsidR="000B327B" w:rsidRDefault="000B327B" w:rsidP="000B327B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7C818DE5" w14:textId="77777777" w:rsidR="000B327B" w:rsidRDefault="000B327B" w:rsidP="000B327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CENTRALIZATORUL</w:t>
      </w:r>
    </w:p>
    <w:p w14:paraId="112D73D8" w14:textId="77777777" w:rsidR="000B327B" w:rsidRDefault="000B327B" w:rsidP="000B327B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17C1DD71" w14:textId="77777777" w:rsidR="000B327B" w:rsidRDefault="000B327B" w:rsidP="000B32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concurs din data de 11.08.2023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site-urile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www.posturi.gov.ro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www.scda-tulcea.ro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5905D5" w14:textId="77777777" w:rsidR="000B327B" w:rsidRDefault="000B327B" w:rsidP="000B32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Avand in Vedere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HG 1336/2022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9415E53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"/>
        <w:gridCol w:w="1974"/>
        <w:gridCol w:w="2070"/>
        <w:gridCol w:w="1390"/>
        <w:gridCol w:w="2987"/>
      </w:tblGrid>
      <w:tr w:rsidR="000B327B" w14:paraId="31FEDF71" w14:textId="77777777" w:rsidTr="000B327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547F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4468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336F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E125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Admis/</w:t>
            </w:r>
          </w:p>
          <w:p w14:paraId="71762EA4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407D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respingerii</w:t>
            </w:r>
            <w:proofErr w:type="spellEnd"/>
          </w:p>
        </w:tc>
      </w:tr>
      <w:tr w:rsidR="000B327B" w14:paraId="6B0C016D" w14:textId="77777777" w:rsidTr="000B327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B856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7D41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CONTABIL SEF</w:t>
            </w:r>
          </w:p>
        </w:tc>
      </w:tr>
      <w:tr w:rsidR="000B327B" w14:paraId="65FF8199" w14:textId="77777777" w:rsidTr="000B327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9222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EC9A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435/22.08.2023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D05F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B33D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0620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 1336/2022 Art.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35,al.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1,lit.d </w:t>
            </w:r>
          </w:p>
          <w:p w14:paraId="2FDCC0BC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indeplineste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conditiile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indeplinirea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conditiilor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specific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  <w:p w14:paraId="42DAAE3C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 1336/2022 Art.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35,al.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1,lit.e</w:t>
            </w:r>
          </w:p>
          <w:p w14:paraId="5A5B07A4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indeplineste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conditiile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vechimea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solicitate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  <w:p w14:paraId="7141023B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7B" w14:paraId="1FA74BC9" w14:textId="77777777" w:rsidTr="000B327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C7A4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9820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439/24.08.2023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CA48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1104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64C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 1336/2022 Art.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35,al.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1,lit.d </w:t>
            </w:r>
          </w:p>
          <w:p w14:paraId="3AD95305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indeplineste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conditiile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indeplinirea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conditiilor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specific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  <w:p w14:paraId="3E52ADC6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 1336/2022 Art.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35,al.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1,lit.e</w:t>
            </w:r>
          </w:p>
          <w:p w14:paraId="04E15F4C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indeplineste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conditiile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vechimea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solicitate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  <w:p w14:paraId="55119C55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7B" w14:paraId="5F3C7BA2" w14:textId="77777777" w:rsidTr="000B327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2EDD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D41D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446/24.08.2023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31E1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5A4E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4CD0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 1336/2022 Art.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35,al.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1,lit.d </w:t>
            </w:r>
          </w:p>
          <w:p w14:paraId="265D7F50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indeplineste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conditiile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indeplinirea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conditiilor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specific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  <w:p w14:paraId="6BE9D8EE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 1336/2022 Art.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35,al.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1,lit.e</w:t>
            </w:r>
          </w:p>
          <w:p w14:paraId="05341D7F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indeplineste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conditiile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vechimea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solicitate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  <w:p w14:paraId="3B5C4E81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5FEEB6" w14:textId="77777777" w:rsidR="000B327B" w:rsidRDefault="000B327B" w:rsidP="000B327B">
      <w:pPr>
        <w:spacing w:after="0"/>
        <w:rPr>
          <w:sz w:val="24"/>
          <w:szCs w:val="24"/>
        </w:rPr>
      </w:pPr>
    </w:p>
    <w:p w14:paraId="3155956F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DE CONCURS</w:t>
      </w:r>
    </w:p>
    <w:p w14:paraId="3B528A95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Presedinte:Baciu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Anca Mihaela</w:t>
      </w:r>
    </w:p>
    <w:p w14:paraId="689B4600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Membri:Raducu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Emilian Romel</w:t>
      </w:r>
    </w:p>
    <w:p w14:paraId="27D95FF8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Motoc Corneliu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Stefanita</w:t>
      </w:r>
      <w:proofErr w:type="spellEnd"/>
    </w:p>
    <w:p w14:paraId="59436B22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A71E07B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Secretar:Procop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Valentina</w:t>
      </w:r>
    </w:p>
    <w:p w14:paraId="4DBD7C17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94E5B0A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4E0782EC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1366DFB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Afisat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astazi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29.08.2023,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14.00</w:t>
      </w:r>
    </w:p>
    <w:p w14:paraId="7025EC47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site-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www.scda-tulcea.ro</w:t>
      </w:r>
    </w:p>
    <w:p w14:paraId="79E66589" w14:textId="77777777" w:rsidR="000B327B" w:rsidRDefault="000B327B" w:rsidP="000B327B"/>
    <w:p w14:paraId="2F2F8B95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0852F206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B33AAF2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9794248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7D33DDB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0A9225EA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62B82427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0AFE4EC9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6A576812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6075966E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479BB8F6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4D71C85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6EB754C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F145B3C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STATIUNEA DE CERCETARE DEZVOLTARE AGRICOLA</w:t>
      </w:r>
    </w:p>
    <w:p w14:paraId="3AFCCD29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TULCEA, </w:t>
      </w:r>
      <w:proofErr w:type="gramStart"/>
      <w:r>
        <w:rPr>
          <w:rFonts w:ascii="Times New Roman" w:hAnsi="Times New Roman" w:cs="Times New Roman"/>
          <w:sz w:val="24"/>
          <w:szCs w:val="24"/>
        </w:rPr>
        <w:t>SOS.AGIGHIOL,KM.</w:t>
      </w:r>
      <w:proofErr w:type="gramEnd"/>
      <w:r>
        <w:rPr>
          <w:rFonts w:ascii="Times New Roman" w:hAnsi="Times New Roman" w:cs="Times New Roman"/>
          <w:sz w:val="24"/>
          <w:szCs w:val="24"/>
        </w:rPr>
        <w:t>8</w:t>
      </w:r>
    </w:p>
    <w:p w14:paraId="0F5778DC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CUI:RO2375759</w:t>
      </w:r>
    </w:p>
    <w:p w14:paraId="29C45708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Nr.455/29.08.2.23</w:t>
      </w:r>
    </w:p>
    <w:p w14:paraId="6C4B8FD7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DA2551" w14:textId="77777777" w:rsidR="000B327B" w:rsidRDefault="000B327B" w:rsidP="000B327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0D651CB" w14:textId="77777777" w:rsidR="000B327B" w:rsidRDefault="000B327B" w:rsidP="000B327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CENTRALIZATORUL</w:t>
      </w:r>
    </w:p>
    <w:p w14:paraId="290CA985" w14:textId="77777777" w:rsidR="000B327B" w:rsidRDefault="000B327B" w:rsidP="000B327B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65D025CF" w14:textId="77777777" w:rsidR="000B327B" w:rsidRDefault="000B327B" w:rsidP="000B327B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7D4775E0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concurs din data de 11.08.2023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site-urile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www.posturi.gov.ro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www.scda-tulcea.ro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81FFFF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Avand in Vedere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HG 1336/2022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B46A996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"/>
        <w:gridCol w:w="1723"/>
        <w:gridCol w:w="2159"/>
        <w:gridCol w:w="1430"/>
        <w:gridCol w:w="3109"/>
      </w:tblGrid>
      <w:tr w:rsidR="000B327B" w14:paraId="71AB39EE" w14:textId="77777777" w:rsidTr="000B327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B20F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F019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B24A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BE77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Admis/</w:t>
            </w:r>
          </w:p>
          <w:p w14:paraId="0A159F32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EAF9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respingerii</w:t>
            </w:r>
            <w:proofErr w:type="spellEnd"/>
          </w:p>
        </w:tc>
      </w:tr>
      <w:tr w:rsidR="000B327B" w14:paraId="224EC7C0" w14:textId="77777777" w:rsidTr="000B327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59D1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9897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EXPERT ACHIZITII PUBLICE</w:t>
            </w:r>
          </w:p>
        </w:tc>
      </w:tr>
      <w:tr w:rsidR="000B327B" w14:paraId="3EF4071B" w14:textId="77777777" w:rsidTr="000B327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E3FF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7FE9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436/22.08.2023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D20E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achizitii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36B4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8C82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2C17345" w14:textId="77777777" w:rsidR="000B327B" w:rsidRDefault="000B327B" w:rsidP="000B327B">
      <w:pPr>
        <w:rPr>
          <w:sz w:val="24"/>
          <w:szCs w:val="24"/>
        </w:rPr>
      </w:pPr>
    </w:p>
    <w:p w14:paraId="426FFD73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COMISIA DE CONCURS</w:t>
      </w:r>
    </w:p>
    <w:p w14:paraId="5D5B0762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Presedinte:Baciu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Anca Mihaela</w:t>
      </w:r>
    </w:p>
    <w:p w14:paraId="083715F1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44518223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Membri:Raducu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Emilian Romel</w:t>
      </w:r>
    </w:p>
    <w:p w14:paraId="05FA4C6A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Procop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Valentina</w:t>
      </w:r>
    </w:p>
    <w:p w14:paraId="6E522DDC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61B64954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Secretar:Ailincai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Vasile</w:t>
      </w:r>
    </w:p>
    <w:p w14:paraId="292817D3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0226BA3F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2C3A608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Afisat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astazi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29.08.2023,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14.00</w:t>
      </w:r>
    </w:p>
    <w:p w14:paraId="46C53BA7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site-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www.scda-tulcea.ro</w:t>
      </w:r>
    </w:p>
    <w:p w14:paraId="374920D8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49959F83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41D49C0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40DD114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754D7D7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C3872FE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STATIUNEA DE CERCETARE DEZVOLTARE AGRICOLA</w:t>
      </w:r>
    </w:p>
    <w:p w14:paraId="5CA06100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TULCEA, </w:t>
      </w:r>
      <w:proofErr w:type="gramStart"/>
      <w:r>
        <w:rPr>
          <w:rFonts w:ascii="Times New Roman" w:hAnsi="Times New Roman" w:cs="Times New Roman"/>
          <w:sz w:val="24"/>
          <w:szCs w:val="24"/>
        </w:rPr>
        <w:t>SOS.AGIGHIOL,KM.</w:t>
      </w:r>
      <w:proofErr w:type="gramEnd"/>
      <w:r>
        <w:rPr>
          <w:rFonts w:ascii="Times New Roman" w:hAnsi="Times New Roman" w:cs="Times New Roman"/>
          <w:sz w:val="24"/>
          <w:szCs w:val="24"/>
        </w:rPr>
        <w:t>8</w:t>
      </w:r>
    </w:p>
    <w:p w14:paraId="0FB617F7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CUI:RO2375759</w:t>
      </w:r>
    </w:p>
    <w:p w14:paraId="57C225D6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Nr.453/29.08.2.23</w:t>
      </w:r>
    </w:p>
    <w:p w14:paraId="4E326B0B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158D6" w14:textId="77777777" w:rsidR="000B327B" w:rsidRDefault="000B327B" w:rsidP="000B327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08FA13C4" w14:textId="77777777" w:rsidR="000B327B" w:rsidRDefault="000B327B" w:rsidP="000B327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CENTRALIZATORUL</w:t>
      </w:r>
    </w:p>
    <w:p w14:paraId="7CD4E9CA" w14:textId="77777777" w:rsidR="000B327B" w:rsidRDefault="000B327B" w:rsidP="000B327B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0F19F54E" w14:textId="77777777" w:rsidR="000B327B" w:rsidRDefault="000B327B" w:rsidP="000B327B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71E45BD1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concurs din data de 11.08.2023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site-urile </w:t>
      </w:r>
      <w:hyperlink r:id="rId1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www.posturi.gov.ro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www.scda-tulcea.ro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A360C0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Avand in Vedere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HG 1336/2022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6C3A174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"/>
        <w:gridCol w:w="1710"/>
        <w:gridCol w:w="2162"/>
        <w:gridCol w:w="1432"/>
        <w:gridCol w:w="3117"/>
      </w:tblGrid>
      <w:tr w:rsidR="000B327B" w14:paraId="6D997EBD" w14:textId="77777777" w:rsidTr="000B327B">
        <w:trPr>
          <w:trHeight w:val="60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DB12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C2A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0CF0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508B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Admis/</w:t>
            </w:r>
          </w:p>
          <w:p w14:paraId="4CD4B9FD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026B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respingerii</w:t>
            </w:r>
            <w:proofErr w:type="spellEnd"/>
          </w:p>
        </w:tc>
      </w:tr>
      <w:tr w:rsidR="000B327B" w14:paraId="0765E9CB" w14:textId="77777777" w:rsidTr="000B327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F785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81A7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</w:tr>
      <w:tr w:rsidR="000B327B" w14:paraId="5792EB71" w14:textId="77777777" w:rsidTr="000B327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C99D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8711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7AE8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E70F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D695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s-au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</w:tc>
      </w:tr>
    </w:tbl>
    <w:p w14:paraId="3A5F3BAC" w14:textId="77777777" w:rsidR="000B327B" w:rsidRDefault="000B327B" w:rsidP="000B327B">
      <w:pPr>
        <w:rPr>
          <w:sz w:val="24"/>
          <w:szCs w:val="24"/>
        </w:rPr>
      </w:pPr>
    </w:p>
    <w:p w14:paraId="7281055B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COMISIA DE CONCURS</w:t>
      </w:r>
    </w:p>
    <w:p w14:paraId="5AB76606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Presedinte:Baciu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Anca Mihaela</w:t>
      </w:r>
    </w:p>
    <w:p w14:paraId="48D1D8A9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5719520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Membri:Raducu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Emilian Romel</w:t>
      </w:r>
    </w:p>
    <w:p w14:paraId="6172BC46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Ailincai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Vasile</w:t>
      </w:r>
    </w:p>
    <w:p w14:paraId="09ADA67F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65D8FA2D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Procop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Valentina</w:t>
      </w:r>
    </w:p>
    <w:p w14:paraId="50027859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09CFCCAC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03EB89E7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Afisat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astazi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29.08.2023,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14.00</w:t>
      </w:r>
    </w:p>
    <w:p w14:paraId="7E1604DB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site-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www.scda-tulcea.ro</w:t>
      </w:r>
    </w:p>
    <w:p w14:paraId="177C9C74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05B2E8C3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B7A5DCF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0BAEA3F8" w14:textId="77777777" w:rsidR="000B327B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BD29052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STATIUNEA DE CERCETARE DEZVOLTARE AGRICOLA</w:t>
      </w:r>
    </w:p>
    <w:p w14:paraId="37F7829D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TULCEA, </w:t>
      </w:r>
      <w:proofErr w:type="gramStart"/>
      <w:r>
        <w:rPr>
          <w:rFonts w:ascii="Times New Roman" w:hAnsi="Times New Roman" w:cs="Times New Roman"/>
          <w:sz w:val="24"/>
          <w:szCs w:val="24"/>
        </w:rPr>
        <w:t>SOS.AGIGHIOL,KM.</w:t>
      </w:r>
      <w:proofErr w:type="gramEnd"/>
      <w:r>
        <w:rPr>
          <w:rFonts w:ascii="Times New Roman" w:hAnsi="Times New Roman" w:cs="Times New Roman"/>
          <w:sz w:val="24"/>
          <w:szCs w:val="24"/>
        </w:rPr>
        <w:t>8</w:t>
      </w:r>
    </w:p>
    <w:p w14:paraId="2D5A9F4C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CUI:RO2375759</w:t>
      </w:r>
    </w:p>
    <w:p w14:paraId="089DED6C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Nr.452/29.08.2.23</w:t>
      </w:r>
    </w:p>
    <w:p w14:paraId="2DA9EE4D" w14:textId="77777777" w:rsidR="000B327B" w:rsidRDefault="000B327B" w:rsidP="000B32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27BDF0" w14:textId="77777777" w:rsidR="000B327B" w:rsidRDefault="000B327B" w:rsidP="000B327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6EAE8257" w14:textId="77777777" w:rsidR="000B327B" w:rsidRDefault="000B327B" w:rsidP="000B327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CENTRALIZATORUL</w:t>
      </w:r>
    </w:p>
    <w:p w14:paraId="37CB4203" w14:textId="77777777" w:rsidR="000B327B" w:rsidRDefault="000B327B" w:rsidP="000B327B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0BB0310E" w14:textId="77777777" w:rsidR="000B327B" w:rsidRDefault="000B327B" w:rsidP="000B327B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01568FE6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concurs din data de 11.08.2023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site-urile </w:t>
      </w:r>
      <w:hyperlink r:id="rId1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www.posturi.gov.ro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www.scda-tulcea.ro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DB2BAA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Avand in Vedere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HG 1336/2022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327130B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"/>
        <w:gridCol w:w="1710"/>
        <w:gridCol w:w="2162"/>
        <w:gridCol w:w="1432"/>
        <w:gridCol w:w="3117"/>
      </w:tblGrid>
      <w:tr w:rsidR="000B327B" w14:paraId="6B0B323A" w14:textId="77777777" w:rsidTr="000B327B">
        <w:trPr>
          <w:trHeight w:val="60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5CCC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C2BF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DB8C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729C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Admis/</w:t>
            </w:r>
          </w:p>
          <w:p w14:paraId="3149A21D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0B66" w14:textId="77777777" w:rsidR="000B327B" w:rsidRDefault="000B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respingerii</w:t>
            </w:r>
            <w:proofErr w:type="spellEnd"/>
          </w:p>
        </w:tc>
      </w:tr>
      <w:tr w:rsidR="000B327B" w14:paraId="08E4630A" w14:textId="77777777" w:rsidTr="000B327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C3BF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46C9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SEF DE FERMA</w:t>
            </w:r>
          </w:p>
        </w:tc>
      </w:tr>
      <w:tr w:rsidR="000B327B" w14:paraId="5C500426" w14:textId="77777777" w:rsidTr="000B327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3E31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A330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238E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SEF DE FERMA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E47D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8174" w14:textId="77777777" w:rsidR="000B327B" w:rsidRDefault="000B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s-au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</w:tc>
      </w:tr>
    </w:tbl>
    <w:p w14:paraId="04BC0AD0" w14:textId="77777777" w:rsidR="000B327B" w:rsidRDefault="000B327B" w:rsidP="000B327B">
      <w:pPr>
        <w:rPr>
          <w:sz w:val="24"/>
          <w:szCs w:val="24"/>
        </w:rPr>
      </w:pPr>
    </w:p>
    <w:p w14:paraId="3CF77B58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COMISIA DE CONCURS</w:t>
      </w:r>
    </w:p>
    <w:p w14:paraId="7D43B821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Presedinte:Baciu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Anca Mihaela</w:t>
      </w:r>
    </w:p>
    <w:p w14:paraId="29FBD009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C68C176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Membri:Raducu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Emilian Romel</w:t>
      </w:r>
    </w:p>
    <w:p w14:paraId="19D29DB1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Ailincai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Vasile</w:t>
      </w:r>
    </w:p>
    <w:p w14:paraId="3FF85044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42C06B0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Procop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Valentina</w:t>
      </w:r>
    </w:p>
    <w:p w14:paraId="18095A71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9DF65FC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4A585295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Afisat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astazi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29.08.2023,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14.00</w:t>
      </w:r>
    </w:p>
    <w:p w14:paraId="3964F665" w14:textId="77777777" w:rsidR="000B327B" w:rsidRDefault="000B327B" w:rsidP="000B327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site-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www.scda-tulcea.ro</w:t>
      </w:r>
    </w:p>
    <w:p w14:paraId="1C0710C2" w14:textId="77777777" w:rsidR="000B327B" w:rsidRPr="00C91D55" w:rsidRDefault="000B327B" w:rsidP="00C91D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0B327B" w:rsidRPr="00C91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34"/>
    <w:rsid w:val="000B327B"/>
    <w:rsid w:val="001C454A"/>
    <w:rsid w:val="004C0D58"/>
    <w:rsid w:val="00901C3C"/>
    <w:rsid w:val="00B405CD"/>
    <w:rsid w:val="00BD1634"/>
    <w:rsid w:val="00C91D55"/>
    <w:rsid w:val="00D162EF"/>
    <w:rsid w:val="00F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A0A1"/>
  <w15:chartTrackingRefBased/>
  <w15:docId w15:val="{4CA48C4E-C2D8-40EC-AB17-330D02C6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C3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0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B3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da-tulcea.ro" TargetMode="External"/><Relationship Id="rId13" Type="http://schemas.openxmlformats.org/officeDocument/2006/relationships/hyperlink" Target="http://www.posturi.gov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sturi.gov.ro" TargetMode="External"/><Relationship Id="rId12" Type="http://schemas.openxmlformats.org/officeDocument/2006/relationships/hyperlink" Target="http://www.scda-tulcea.r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cda-tulcea.ro" TargetMode="External"/><Relationship Id="rId11" Type="http://schemas.openxmlformats.org/officeDocument/2006/relationships/hyperlink" Target="http://www.posturi.gov.ro" TargetMode="External"/><Relationship Id="rId5" Type="http://schemas.openxmlformats.org/officeDocument/2006/relationships/hyperlink" Target="http://www.scda-tulcea.r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cda-tulcea.ro" TargetMode="External"/><Relationship Id="rId4" Type="http://schemas.openxmlformats.org/officeDocument/2006/relationships/hyperlink" Target="http://www.posturi.gov.ro" TargetMode="External"/><Relationship Id="rId9" Type="http://schemas.openxmlformats.org/officeDocument/2006/relationships/hyperlink" Target="http://www.posturi.gov.ro" TargetMode="External"/><Relationship Id="rId14" Type="http://schemas.openxmlformats.org/officeDocument/2006/relationships/hyperlink" Target="http://www.scda-tulce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 motoc</dc:creator>
  <cp:keywords/>
  <dc:description/>
  <cp:lastModifiedBy>stelica pantea</cp:lastModifiedBy>
  <cp:revision>2</cp:revision>
  <cp:lastPrinted>2023-08-29T09:02:00Z</cp:lastPrinted>
  <dcterms:created xsi:type="dcterms:W3CDTF">2023-08-29T11:09:00Z</dcterms:created>
  <dcterms:modified xsi:type="dcterms:W3CDTF">2023-08-29T11:09:00Z</dcterms:modified>
</cp:coreProperties>
</file>